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157" w:afterLines="50" w:line="560" w:lineRule="atLeast"/>
        <w:ind w:left="0" w:lef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-4"/>
          <w:sz w:val="44"/>
          <w:szCs w:val="44"/>
          <w:lang w:val="en-US" w:eastAsia="zh-CN"/>
        </w:rPr>
        <w:t>**学院2024年寒假期间工作小结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**学院，2024年寒假假期留校*人，其中延期毕业*人，科研助理*人。于*年*月*日，学院组织留校学生集中召开了安全教育工作会，对学生进行安全教育，保证假期留校学生均了解学校各项相关政策。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2024年寒假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期间工作总结如下：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分管研究生工作领导签字:                 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2NTZlOGZjOGRhMWU4OGM2Njc1MDg5NTcxNmQyNWYifQ=="/>
  </w:docVars>
  <w:rsids>
    <w:rsidRoot w:val="00495C59"/>
    <w:rsid w:val="002A6F9F"/>
    <w:rsid w:val="00495C59"/>
    <w:rsid w:val="00D82ACF"/>
    <w:rsid w:val="00F237EA"/>
    <w:rsid w:val="00F7227A"/>
    <w:rsid w:val="051B0C17"/>
    <w:rsid w:val="0FE15891"/>
    <w:rsid w:val="15F27983"/>
    <w:rsid w:val="24C86B06"/>
    <w:rsid w:val="2ADE0C8B"/>
    <w:rsid w:val="2BD9080A"/>
    <w:rsid w:val="54850648"/>
    <w:rsid w:val="5FFE734E"/>
    <w:rsid w:val="78E5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1"/>
    <w:pPr>
      <w:autoSpaceDE w:val="0"/>
      <w:autoSpaceDN w:val="0"/>
      <w:spacing w:before="214"/>
      <w:ind w:left="120"/>
      <w:jc w:val="left"/>
    </w:pPr>
    <w:rPr>
      <w:rFonts w:ascii="仿宋_GB2312" w:hAnsi="仿宋_GB2312" w:eastAsia="仿宋_GB2312" w:cs="仿宋_GB2312"/>
      <w:kern w:val="0"/>
      <w:sz w:val="32"/>
      <w:szCs w:val="32"/>
      <w:lang w:val="zh-CN" w:bidi="zh-C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1"/>
    <w:rPr>
      <w:rFonts w:ascii="仿宋_GB2312" w:hAnsi="仿宋_GB2312" w:eastAsia="仿宋_GB2312" w:cs="仿宋_GB2312"/>
      <w:kern w:val="0"/>
      <w:sz w:val="32"/>
      <w:szCs w:val="32"/>
      <w:lang w:val="zh-CN" w:bidi="zh-CN"/>
    </w:rPr>
  </w:style>
  <w:style w:type="paragraph" w:styleId="10">
    <w:name w:val="List Paragraph"/>
    <w:basedOn w:val="1"/>
    <w:qFormat/>
    <w:uiPriority w:val="1"/>
    <w:pPr>
      <w:autoSpaceDE w:val="0"/>
      <w:autoSpaceDN w:val="0"/>
      <w:spacing w:before="3"/>
      <w:ind w:left="120" w:right="517" w:firstLine="640"/>
      <w:jc w:val="left"/>
    </w:pPr>
    <w:rPr>
      <w:rFonts w:ascii="仿宋_GB2312" w:hAnsi="仿宋_GB2312" w:eastAsia="仿宋_GB2312" w:cs="仿宋_GB2312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132</Words>
  <Characters>145</Characters>
  <Lines>3</Lines>
  <Paragraphs>1</Paragraphs>
  <TotalTime>9</TotalTime>
  <ScaleCrop>false</ScaleCrop>
  <LinksUpToDate>false</LinksUpToDate>
  <CharactersWithSpaces>162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2021-07-12T02:45:00Z</dcterms:created>
  <dc:creator>李枫</dc:creator>
  <cp:lastModifiedBy>独白</cp:lastModifiedBy>
  <dcterms:modified xsi:type="dcterms:W3CDTF">2023-12-26T15:13:39Z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D9307559328641348AF81FD09F95D34B_12</vt:lpwstr>
  </property>
</Properties>
</file>